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C392" w14:textId="77777777" w:rsidR="003F0123" w:rsidRDefault="003F0123"/>
    <w:p w14:paraId="58C780DE" w14:textId="77777777" w:rsidR="003F0123" w:rsidRDefault="003F0123"/>
    <w:p w14:paraId="78A7B3C4" w14:textId="52099C95" w:rsidR="003F0123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REQUERIMENTO</w:t>
      </w:r>
      <w:r w:rsidR="00260A8C">
        <w:rPr>
          <w:rFonts w:asciiTheme="majorHAnsi" w:hAnsiTheme="majorHAnsi" w:cstheme="majorHAnsi"/>
          <w:b/>
          <w:bCs/>
          <w:sz w:val="28"/>
          <w:szCs w:val="28"/>
        </w:rPr>
        <w:t xml:space="preserve"> nº 40/2024</w:t>
      </w:r>
    </w:p>
    <w:p w14:paraId="54A84E5A" w14:textId="77777777" w:rsidR="003F0123" w:rsidRDefault="003F0123">
      <w:pPr>
        <w:rPr>
          <w:rFonts w:asciiTheme="majorHAnsi" w:hAnsiTheme="majorHAnsi" w:cstheme="majorHAnsi"/>
          <w:sz w:val="28"/>
          <w:szCs w:val="28"/>
        </w:rPr>
      </w:pPr>
    </w:p>
    <w:p w14:paraId="57D2BF1E" w14:textId="77777777" w:rsidR="003F0123" w:rsidRDefault="003F0123">
      <w:pPr>
        <w:rPr>
          <w:rFonts w:asciiTheme="majorHAnsi" w:hAnsiTheme="majorHAnsi" w:cstheme="majorHAnsi"/>
          <w:sz w:val="28"/>
          <w:szCs w:val="28"/>
        </w:rPr>
      </w:pPr>
    </w:p>
    <w:p w14:paraId="4AFAB55E" w14:textId="77777777" w:rsidR="003F0123" w:rsidRDefault="003F0123">
      <w:pPr>
        <w:rPr>
          <w:rFonts w:asciiTheme="majorHAnsi" w:hAnsiTheme="majorHAnsi" w:cstheme="majorHAnsi"/>
          <w:sz w:val="28"/>
          <w:szCs w:val="28"/>
        </w:rPr>
      </w:pPr>
    </w:p>
    <w:p w14:paraId="0F0CBE54" w14:textId="77777777" w:rsidR="003F0123" w:rsidRDefault="003F0123">
      <w:pPr>
        <w:rPr>
          <w:rFonts w:asciiTheme="majorHAnsi" w:hAnsiTheme="majorHAnsi" w:cstheme="majorHAnsi"/>
          <w:sz w:val="28"/>
          <w:szCs w:val="28"/>
        </w:rPr>
      </w:pPr>
    </w:p>
    <w:p w14:paraId="76EE548F" w14:textId="77777777" w:rsidR="003F0123" w:rsidRDefault="003F0123">
      <w:pPr>
        <w:rPr>
          <w:rFonts w:asciiTheme="majorHAnsi" w:hAnsiTheme="majorHAnsi" w:cstheme="majorHAnsi"/>
          <w:sz w:val="28"/>
          <w:szCs w:val="28"/>
        </w:rPr>
      </w:pPr>
    </w:p>
    <w:p w14:paraId="302EED0F" w14:textId="77777777" w:rsidR="003F0123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Requeiro </w:t>
      </w:r>
      <w:r>
        <w:rPr>
          <w:rFonts w:asciiTheme="majorHAnsi" w:hAnsiTheme="majorHAnsi" w:cstheme="majorHAnsi"/>
          <w:sz w:val="28"/>
          <w:szCs w:val="28"/>
        </w:rPr>
        <w:t>Na Forma Regimental que se oficie ao Senhor Prefeito as seguintes informações:</w:t>
      </w:r>
    </w:p>
    <w:p w14:paraId="13491CB6" w14:textId="77777777" w:rsidR="003F0123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sz w:val="28"/>
          <w:szCs w:val="28"/>
        </w:rPr>
        <w:t>Considerando que,</w:t>
      </w:r>
      <w:r>
        <w:rPr>
          <w:rFonts w:asciiTheme="majorHAnsi" w:hAnsiTheme="majorHAnsi" w:cstheme="majorHAnsi"/>
          <w:sz w:val="28"/>
          <w:szCs w:val="28"/>
        </w:rPr>
        <w:t xml:space="preserve"> nos dois extremos, além de moradores terem que enfrentar a insegurança, também as crianças, assim que saem da escola, enfrentam a escuridão.</w:t>
      </w:r>
    </w:p>
    <w:p w14:paraId="76DF37CC" w14:textId="77777777" w:rsidR="003F0123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Isto </w:t>
      </w:r>
      <w:r>
        <w:rPr>
          <w:rFonts w:asciiTheme="majorHAnsi" w:hAnsiTheme="majorHAnsi" w:cstheme="majorHAnsi"/>
          <w:b/>
          <w:bCs/>
          <w:sz w:val="28"/>
          <w:szCs w:val="28"/>
        </w:rPr>
        <w:t>exposto,</w:t>
      </w:r>
      <w:r>
        <w:rPr>
          <w:rFonts w:asciiTheme="majorHAnsi" w:hAnsiTheme="majorHAnsi" w:cstheme="majorHAnsi"/>
          <w:sz w:val="28"/>
          <w:szCs w:val="28"/>
        </w:rPr>
        <w:t xml:space="preserve"> requeiro a seguinte informação: Já há previsão na   Secretaria competente, da construção de duas redes elétricas na Rua Maria Eulália, no Arapongal Leste, inclusive com luminárias?</w:t>
      </w:r>
    </w:p>
    <w:p w14:paraId="6C6C8A76" w14:textId="77777777" w:rsidR="003F0123" w:rsidRDefault="003F0123">
      <w:pPr>
        <w:spacing w:line="360" w:lineRule="auto"/>
        <w:ind w:firstLine="1985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B08CCBA" w14:textId="77777777" w:rsidR="003F0123" w:rsidRDefault="003F012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BA2B8CA" w14:textId="77777777" w:rsidR="003F0123" w:rsidRDefault="003F0123">
      <w:pPr>
        <w:rPr>
          <w:rFonts w:asciiTheme="majorHAnsi" w:hAnsiTheme="majorHAnsi" w:cstheme="majorHAnsi"/>
          <w:sz w:val="28"/>
          <w:szCs w:val="28"/>
        </w:rPr>
      </w:pPr>
    </w:p>
    <w:p w14:paraId="6C97E037" w14:textId="77777777" w:rsidR="003F0123" w:rsidRDefault="003F0123">
      <w:pPr>
        <w:rPr>
          <w:rFonts w:asciiTheme="majorHAnsi" w:hAnsiTheme="majorHAnsi" w:cstheme="majorHAnsi"/>
          <w:sz w:val="28"/>
          <w:szCs w:val="28"/>
        </w:rPr>
      </w:pPr>
    </w:p>
    <w:p w14:paraId="19819F16" w14:textId="77777777" w:rsidR="003F0123" w:rsidRDefault="003F0123">
      <w:pPr>
        <w:rPr>
          <w:rFonts w:asciiTheme="majorHAnsi" w:hAnsiTheme="majorHAnsi" w:cstheme="majorHAnsi"/>
          <w:sz w:val="28"/>
          <w:szCs w:val="28"/>
        </w:rPr>
      </w:pPr>
    </w:p>
    <w:p w14:paraId="1CC0C146" w14:textId="77777777" w:rsidR="003F0123" w:rsidRDefault="003F0123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29C34956" w14:textId="77777777" w:rsidR="003F0123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12 de junho de 2024</w:t>
      </w:r>
    </w:p>
    <w:p w14:paraId="43E136D8" w14:textId="77777777" w:rsidR="003F0123" w:rsidRDefault="003F012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201C4B3" w14:textId="77777777" w:rsidR="003F0123" w:rsidRDefault="003F012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8E3E4C4" w14:textId="77777777" w:rsidR="003F0123" w:rsidRDefault="003F012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9CBEF99" w14:textId="77777777" w:rsidR="003F0123" w:rsidRDefault="003F012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FB3837F" w14:textId="77777777" w:rsidR="003F0123" w:rsidRDefault="003F012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85A7A" w14:textId="77777777" w:rsidR="003F0123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4543F521" w14:textId="77777777" w:rsidR="003F0123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3F0123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A83F" w14:textId="77777777" w:rsidR="00125375" w:rsidRDefault="00125375">
      <w:r>
        <w:separator/>
      </w:r>
    </w:p>
  </w:endnote>
  <w:endnote w:type="continuationSeparator" w:id="0">
    <w:p w14:paraId="4C75D99E" w14:textId="77777777" w:rsidR="00125375" w:rsidRDefault="0012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8FEA" w14:textId="77777777" w:rsidR="00125375" w:rsidRDefault="00125375">
      <w:r>
        <w:separator/>
      </w:r>
    </w:p>
  </w:footnote>
  <w:footnote w:type="continuationSeparator" w:id="0">
    <w:p w14:paraId="4CA2CF0A" w14:textId="77777777" w:rsidR="00125375" w:rsidRDefault="0012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1C1FC" w14:textId="77777777" w:rsidR="003F0123" w:rsidRDefault="003F0123">
    <w:pPr>
      <w:pStyle w:val="Cabealho"/>
    </w:pPr>
  </w:p>
  <w:p w14:paraId="375BC1CE" w14:textId="77777777" w:rsidR="003F0123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1D024E4" wp14:editId="59242148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895" cy="11372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501C4B" w14:textId="77777777" w:rsidR="003F0123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45A3886" w14:textId="77777777" w:rsidR="003F012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343726E6" w14:textId="77777777" w:rsidR="003F012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42DC2490" w14:textId="77777777" w:rsidR="003F0123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12738E71" w14:textId="77777777" w:rsidR="003F0123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762C4EA1" w14:textId="77777777" w:rsidR="003F0123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D024E4" id="Text Box 2" o:spid="_x0000_s1026" style="position:absolute;left:0;text-align:left;margin-left:71.35pt;margin-top:.4pt;width:393.85pt;height:89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" o:allowincell="f" filled="f" stroked="f" strokeweight="0">
              <v:textbox inset="0,0,0,0">
                <w:txbxContent>
                  <w:p w14:paraId="28501C4B" w14:textId="77777777" w:rsidR="003F0123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245A3886" w14:textId="77777777" w:rsidR="003F012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343726E6" w14:textId="77777777" w:rsidR="003F012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42DC2490" w14:textId="77777777" w:rsidR="003F0123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12738E71" w14:textId="77777777" w:rsidR="003F0123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762C4EA1" w14:textId="77777777" w:rsidR="003F0123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5A1DBB12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419E7B4E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9719128" r:id="rId2"/>
      </w:object>
    </w:r>
  </w:p>
  <w:p w14:paraId="5626CCFB" w14:textId="77777777" w:rsidR="003F0123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77ED2A09" wp14:editId="60729F24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115" cy="79311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5599440" y="123120"/>
                        <a:chExt cx="792360" cy="792360"/>
                      </a:xfrm>
                    </wpg:grpSpPr>
                    <wps:wsp>
                      <wps:cNvPr id="1641360233" name="Elipse 1641360233"/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46838606" name="Retângulo 1846838606"/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2B5DA7" w14:textId="77777777" w:rsidR="003F012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1B4D796" w14:textId="77777777" w:rsidR="003F0123" w:rsidRDefault="003F0123">
                            <w:pPr>
                              <w:overflowPunct w:val="0"/>
                              <w:jc w:val="center"/>
                            </w:pPr>
                          </w:p>
                          <w:p w14:paraId="71BF8283" w14:textId="77777777" w:rsidR="003F012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ED2A09" id="Agrupar 2" o:spid="_x0000_s1027" style="position:absolute;margin-left:440.9pt;margin-top:9.7pt;width:62.45pt;height:62.45pt;z-index:-251660288;mso-wrap-distance-left:0;mso-wrap-distance-right:0" coordorigin="55994,1231" coordsize="7923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" o:allowincell="f">
              <v:oval id="Elipse 1641360233" o:spid="_x0000_s1028" style="position:absolute;width:7923;height:7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" filled="f"/>
              <v:rect id="Retângulo 1846838606" o:spid="_x0000_s1029" style="position:absolute;left:342;top:547;width:7207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" filled="f" stroked="f" strokeweight="0">
                <v:textbox inset="2.5mm,1.25mm,2.5mm,1.25mm">
                  <w:txbxContent>
                    <w:p w14:paraId="732B5DA7" w14:textId="77777777" w:rsidR="003F012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1B4D796" w14:textId="77777777" w:rsidR="003F0123" w:rsidRDefault="003F0123">
                      <w:pPr>
                        <w:overflowPunct w:val="0"/>
                        <w:jc w:val="center"/>
                      </w:pPr>
                    </w:p>
                    <w:p w14:paraId="71BF8283" w14:textId="77777777" w:rsidR="003F012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992AE86" w14:textId="77777777" w:rsidR="003F0123" w:rsidRDefault="003F0123">
    <w:pPr>
      <w:pStyle w:val="Cabealho"/>
    </w:pPr>
  </w:p>
  <w:p w14:paraId="7B3E0F63" w14:textId="77777777" w:rsidR="003F0123" w:rsidRDefault="003F0123">
    <w:pPr>
      <w:pStyle w:val="Cabealho"/>
    </w:pPr>
  </w:p>
  <w:p w14:paraId="16E13876" w14:textId="77777777" w:rsidR="003F0123" w:rsidRDefault="003F0123">
    <w:pPr>
      <w:pStyle w:val="Cabealho"/>
    </w:pPr>
  </w:p>
  <w:p w14:paraId="593FC522" w14:textId="77777777" w:rsidR="003F0123" w:rsidRDefault="003F0123">
    <w:pPr>
      <w:pStyle w:val="Cabealho"/>
    </w:pPr>
  </w:p>
  <w:p w14:paraId="7E7A8104" w14:textId="77777777" w:rsidR="003F0123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3CB46439" w14:textId="77777777" w:rsidR="003F0123" w:rsidRDefault="003F012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922A2"/>
    <w:multiLevelType w:val="multilevel"/>
    <w:tmpl w:val="D090C7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4D7202"/>
    <w:multiLevelType w:val="multilevel"/>
    <w:tmpl w:val="1AAA738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FEA3F7D"/>
    <w:multiLevelType w:val="multilevel"/>
    <w:tmpl w:val="AFA02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61C7466"/>
    <w:multiLevelType w:val="multilevel"/>
    <w:tmpl w:val="7C2ACA0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054E1E"/>
    <w:multiLevelType w:val="multilevel"/>
    <w:tmpl w:val="5938450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954484013">
    <w:abstractNumId w:val="3"/>
  </w:num>
  <w:num w:numId="2" w16cid:durableId="2065592689">
    <w:abstractNumId w:val="4"/>
  </w:num>
  <w:num w:numId="3" w16cid:durableId="2048527427">
    <w:abstractNumId w:val="1"/>
  </w:num>
  <w:num w:numId="4" w16cid:durableId="219826064">
    <w:abstractNumId w:val="2"/>
  </w:num>
  <w:num w:numId="5" w16cid:durableId="184963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3"/>
    <w:rsid w:val="00125375"/>
    <w:rsid w:val="00260A8C"/>
    <w:rsid w:val="003F0123"/>
    <w:rsid w:val="00D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BAE4"/>
  <w15:docId w15:val="{13C7EDCA-8B98-4D2D-8544-F597596A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2024-06-11T16:11:00Z</dcterms:created>
  <dcterms:modified xsi:type="dcterms:W3CDTF">2024-06-12T20:39:00Z</dcterms:modified>
  <dc:language>pt-BR</dc:language>
</cp:coreProperties>
</file>